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2D9EC" w14:textId="496A1CB0" w:rsidR="000632DF" w:rsidRDefault="000000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Подтверждение взлёта модели самолёта при его движении по конвейерной ленте, при условии, что скорость самолёта равна скорости движения ленты конвейера, экспериментальным мето</w:t>
      </w:r>
      <w:r w:rsidR="00311A54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дом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</w:p>
    <w:p w14:paraId="213F145E" w14:textId="5031C86F" w:rsidR="000632DF" w:rsidRDefault="00000000">
      <w:pPr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 xml:space="preserve">Автор </w:t>
      </w:r>
      <w:r w:rsidR="00F8149B">
        <w:rPr>
          <w:rFonts w:ascii="Times New Roman" w:hAnsi="Times New Roman"/>
          <w:b/>
          <w:bCs/>
          <w:color w:val="000000" w:themeColor="text1"/>
          <w:sz w:val="24"/>
        </w:rPr>
        <w:t>работы</w:t>
      </w:r>
      <w:r>
        <w:rPr>
          <w:rFonts w:ascii="Times New Roman" w:hAnsi="Times New Roman"/>
          <w:b/>
          <w:bCs/>
          <w:color w:val="000000" w:themeColor="text1"/>
          <w:sz w:val="24"/>
        </w:rPr>
        <w:t>:</w:t>
      </w:r>
    </w:p>
    <w:p w14:paraId="0BFD27A1" w14:textId="50D12609" w:rsidR="000632DF" w:rsidRDefault="00000000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Пивнев Никита Юрьевич ученик 10 Ф класса.</w:t>
      </w:r>
    </w:p>
    <w:p w14:paraId="02AD048F" w14:textId="58E17EF0" w:rsidR="00AC07CD" w:rsidRDefault="00AC07CD">
      <w:pPr>
        <w:rPr>
          <w:rFonts w:ascii="Times New Roman" w:hAnsi="Times New Roman"/>
          <w:color w:val="000000" w:themeColor="text1"/>
          <w:sz w:val="24"/>
        </w:rPr>
      </w:pPr>
      <w:r w:rsidRPr="00AC07CD">
        <w:rPr>
          <w:rFonts w:ascii="Times New Roman" w:hAnsi="Times New Roman"/>
          <w:b/>
          <w:bCs/>
          <w:color w:val="000000" w:themeColor="text1"/>
          <w:sz w:val="24"/>
        </w:rPr>
        <w:t>Научный руководитель</w:t>
      </w:r>
      <w:r>
        <w:rPr>
          <w:rFonts w:ascii="Times New Roman" w:hAnsi="Times New Roman"/>
          <w:color w:val="000000" w:themeColor="text1"/>
          <w:sz w:val="24"/>
        </w:rPr>
        <w:t>:</w:t>
      </w:r>
    </w:p>
    <w:p w14:paraId="5DCFA616" w14:textId="5ABFCE81" w:rsidR="00AC07CD" w:rsidRDefault="00AC07CD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Дорошенко Александр Юрьевич</w:t>
      </w:r>
    </w:p>
    <w:p w14:paraId="09E5F7ED" w14:textId="6A4F934A" w:rsidR="000632DF" w:rsidRDefault="00000000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 xml:space="preserve">Предмет </w:t>
      </w:r>
      <w:r w:rsidR="00F8149B">
        <w:rPr>
          <w:rFonts w:ascii="Times New Roman" w:hAnsi="Times New Roman"/>
          <w:b/>
          <w:bCs/>
          <w:color w:val="000000" w:themeColor="text1"/>
          <w:sz w:val="24"/>
        </w:rPr>
        <w:t>работы</w:t>
      </w:r>
      <w:r>
        <w:rPr>
          <w:rFonts w:ascii="Times New Roman" w:hAnsi="Times New Roman"/>
          <w:color w:val="000000" w:themeColor="text1"/>
          <w:sz w:val="24"/>
        </w:rPr>
        <w:t>:</w:t>
      </w:r>
    </w:p>
    <w:p w14:paraId="5664E78F" w14:textId="77777777" w:rsidR="000632DF" w:rsidRDefault="00000000">
      <w:pPr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Движущаяся конвейерная лента в безветренном пространстве. Моделирование движения тела и сил, действующих на тело, с помощью формул.</w:t>
      </w:r>
    </w:p>
    <w:p w14:paraId="78143615" w14:textId="68DD5EF3" w:rsidR="000632DF" w:rsidRDefault="00000000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 xml:space="preserve">Объект </w:t>
      </w:r>
      <w:r w:rsidR="00F8149B">
        <w:rPr>
          <w:rFonts w:ascii="Times New Roman" w:hAnsi="Times New Roman"/>
          <w:b/>
          <w:bCs/>
          <w:color w:val="000000" w:themeColor="text1"/>
          <w:sz w:val="24"/>
        </w:rPr>
        <w:t>работы</w:t>
      </w:r>
      <w:r>
        <w:rPr>
          <w:rFonts w:ascii="Times New Roman" w:hAnsi="Times New Roman"/>
          <w:color w:val="000000" w:themeColor="text1"/>
          <w:sz w:val="24"/>
        </w:rPr>
        <w:t>:</w:t>
      </w:r>
    </w:p>
    <w:p w14:paraId="3A6BBB5D" w14:textId="77777777" w:rsidR="000632DF" w:rsidRDefault="00000000">
      <w:pPr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Модель самолёта, движущаяся по конвейерной лента, при условии, что скорость самолёта равна скорости движения ленты конвейера по модулю, но обратна по направлению.</w:t>
      </w:r>
    </w:p>
    <w:p w14:paraId="51FFC2D0" w14:textId="77777777" w:rsidR="000632DF" w:rsidRPr="00AC07CD" w:rsidRDefault="00000000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>Гипотеза</w:t>
      </w:r>
      <w:r w:rsidRPr="00AC07CD">
        <w:rPr>
          <w:rFonts w:ascii="Times New Roman" w:hAnsi="Times New Roman"/>
          <w:color w:val="000000" w:themeColor="text1"/>
          <w:sz w:val="24"/>
        </w:rPr>
        <w:t>:</w:t>
      </w:r>
    </w:p>
    <w:p w14:paraId="5BE19235" w14:textId="77777777" w:rsidR="000632DF" w:rsidRDefault="00000000">
      <w:pPr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Предположим, что модель самолёта, движущаяся по конвейеру, с равной по модулю скорости движения полотна конвейера, но обратной по направлению скоростью не взлетит.</w:t>
      </w:r>
    </w:p>
    <w:p w14:paraId="77B2E3A0" w14:textId="3606C73F" w:rsidR="000632DF" w:rsidRDefault="00000000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 xml:space="preserve">Цели </w:t>
      </w:r>
      <w:r w:rsidR="00F8149B">
        <w:rPr>
          <w:rFonts w:ascii="Times New Roman" w:hAnsi="Times New Roman"/>
          <w:b/>
          <w:bCs/>
          <w:color w:val="000000" w:themeColor="text1"/>
          <w:sz w:val="24"/>
        </w:rPr>
        <w:t>работы</w:t>
      </w:r>
      <w:r>
        <w:rPr>
          <w:rFonts w:ascii="Times New Roman" w:hAnsi="Times New Roman"/>
          <w:color w:val="000000" w:themeColor="text1"/>
          <w:sz w:val="24"/>
        </w:rPr>
        <w:t>:</w:t>
      </w:r>
    </w:p>
    <w:p w14:paraId="60886A71" w14:textId="44D709ED" w:rsidR="00AC07CD" w:rsidRDefault="00AC07CD">
      <w:pPr>
        <w:ind w:firstLine="70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Выяснить взлетит ли модель самолёта, движущаяся по конвейеру, с равной по модулю скорости движения полотна конвейера, но обратной по направлению</w:t>
      </w:r>
    </w:p>
    <w:p w14:paraId="5ED4D381" w14:textId="5CE35511" w:rsidR="000632DF" w:rsidRDefault="00311A54">
      <w:pPr>
        <w:ind w:firstLine="709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Экспериментально</w:t>
      </w:r>
      <w:r w:rsidR="00000000">
        <w:rPr>
          <w:rFonts w:ascii="Times New Roman" w:hAnsi="Times New Roman"/>
          <w:color w:val="000000" w:themeColor="text1"/>
          <w:sz w:val="24"/>
        </w:rPr>
        <w:t xml:space="preserve"> выяснить возможность взлёта модели самолёта с равной по модулю скоростью скорости движения полотна.</w:t>
      </w:r>
    </w:p>
    <w:p w14:paraId="4E379013" w14:textId="267DB21D" w:rsidR="000632DF" w:rsidRDefault="00000000" w:rsidP="00AC07CD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 xml:space="preserve">Задачи </w:t>
      </w:r>
      <w:r w:rsidR="00F8149B">
        <w:rPr>
          <w:rFonts w:ascii="Times New Roman" w:hAnsi="Times New Roman"/>
          <w:b/>
          <w:bCs/>
          <w:color w:val="000000" w:themeColor="text1"/>
          <w:sz w:val="24"/>
        </w:rPr>
        <w:t>работы</w:t>
      </w:r>
      <w:r>
        <w:rPr>
          <w:rFonts w:ascii="Times New Roman" w:hAnsi="Times New Roman"/>
          <w:color w:val="000000" w:themeColor="text1"/>
          <w:sz w:val="24"/>
        </w:rPr>
        <w:t>:</w:t>
      </w:r>
    </w:p>
    <w:p w14:paraId="553B8E47" w14:textId="3D2EFFDA" w:rsidR="00036A59" w:rsidRPr="00036A59" w:rsidRDefault="00036A59" w:rsidP="00F8149B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Зафиксировать технические характеристики модели самолёта.</w:t>
      </w:r>
    </w:p>
    <w:p w14:paraId="1B852906" w14:textId="5CAF8985" w:rsidR="00036A59" w:rsidRPr="00036A59" w:rsidRDefault="00036A59" w:rsidP="00F8149B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Экспериментально установить участок земли, необходимый для взлёта модели самолёта.</w:t>
      </w:r>
    </w:p>
    <w:p w14:paraId="53DA0B89" w14:textId="5A65D28E" w:rsidR="00036A59" w:rsidRPr="00311A54" w:rsidRDefault="00036A59" w:rsidP="00311A54">
      <w:pPr>
        <w:pStyle w:val="a3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Вычислить взлётную скорость самолёта.</w:t>
      </w:r>
    </w:p>
    <w:p w14:paraId="7FE3E091" w14:textId="2B3964BA" w:rsidR="00AC07CD" w:rsidRPr="00036A59" w:rsidRDefault="00AC07CD" w:rsidP="00036A59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</w:rPr>
      </w:pPr>
      <w:r w:rsidRPr="00F8149B">
        <w:rPr>
          <w:rFonts w:ascii="Times New Roman" w:hAnsi="Times New Roman"/>
          <w:color w:val="000000" w:themeColor="text1"/>
          <w:sz w:val="24"/>
        </w:rPr>
        <w:t>Поставить серию экспериментов, для выяснения поведения самолёта при его скорости, равной скорости движения полотна.</w:t>
      </w:r>
    </w:p>
    <w:p w14:paraId="72FDC9C6" w14:textId="16974E5D" w:rsidR="00F8149B" w:rsidRDefault="00F8149B" w:rsidP="00F8149B">
      <w:pPr>
        <w:pStyle w:val="a3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Поставить эксперимент по взлёту модели самолёта с конвейера.</w:t>
      </w:r>
    </w:p>
    <w:p w14:paraId="45A5F058" w14:textId="42CFC1C3" w:rsidR="00036A59" w:rsidRPr="00F8149B" w:rsidRDefault="00311A54" w:rsidP="00F8149B">
      <w:pPr>
        <w:pStyle w:val="a3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А</w:t>
      </w:r>
      <w:r w:rsidR="00036A59">
        <w:rPr>
          <w:rFonts w:ascii="Times New Roman" w:hAnsi="Times New Roman"/>
          <w:color w:val="000000" w:themeColor="text1"/>
          <w:sz w:val="24"/>
        </w:rPr>
        <w:t>налитически объяснить результаты эксперимента.</w:t>
      </w:r>
    </w:p>
    <w:sectPr w:rsidR="00036A59" w:rsidRPr="00F8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E0D45" w14:textId="77777777" w:rsidR="00892C05" w:rsidRDefault="00892C05">
      <w:pPr>
        <w:spacing w:after="0" w:line="240" w:lineRule="auto"/>
      </w:pPr>
      <w:r>
        <w:separator/>
      </w:r>
    </w:p>
  </w:endnote>
  <w:endnote w:type="continuationSeparator" w:id="0">
    <w:p w14:paraId="25D84436" w14:textId="77777777" w:rsidR="00892C05" w:rsidRDefault="0089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7EBD3" w14:textId="77777777" w:rsidR="00892C05" w:rsidRDefault="00892C05">
      <w:pPr>
        <w:spacing w:after="0" w:line="240" w:lineRule="auto"/>
      </w:pPr>
      <w:r>
        <w:separator/>
      </w:r>
    </w:p>
  </w:footnote>
  <w:footnote w:type="continuationSeparator" w:id="0">
    <w:p w14:paraId="20162BFF" w14:textId="77777777" w:rsidR="00892C05" w:rsidRDefault="00892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10C1E"/>
    <w:multiLevelType w:val="hybridMultilevel"/>
    <w:tmpl w:val="77E62894"/>
    <w:lvl w:ilvl="0" w:tplc="EAEE456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25812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2DF"/>
    <w:rsid w:val="00036A59"/>
    <w:rsid w:val="000632DF"/>
    <w:rsid w:val="00311A54"/>
    <w:rsid w:val="0074176A"/>
    <w:rsid w:val="00892C05"/>
    <w:rsid w:val="00AC07CD"/>
    <w:rsid w:val="00F8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E3F6"/>
  <w15:docId w15:val="{3AA25DE8-E5B9-47BE-BC76-8356F067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Пивнев</dc:creator>
  <cp:keywords/>
  <dc:description/>
  <cp:lastModifiedBy>Никита Пивнев</cp:lastModifiedBy>
  <cp:revision>5</cp:revision>
  <dcterms:created xsi:type="dcterms:W3CDTF">2022-10-10T15:57:00Z</dcterms:created>
  <dcterms:modified xsi:type="dcterms:W3CDTF">2023-03-29T16:07:00Z</dcterms:modified>
</cp:coreProperties>
</file>